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526654" cy="1075943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4" cy="10759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95D" w:rsidRDefault="000B244A" w:rsidP="00DB123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Charleston </w:t>
                            </w:r>
                            <w:r w:rsidR="00CF065C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Planning Commission</w:t>
                            </w:r>
                          </w:p>
                          <w:p w:rsidR="00F51975" w:rsidRDefault="00C43B82" w:rsidP="00F5197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ind w:right="75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695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Work </w:t>
                            </w:r>
                            <w:r w:rsidR="000B244A" w:rsidRPr="00E10A6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Meeting</w:t>
                            </w:r>
                            <w:r w:rsidR="00D9695D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with Town </w:t>
                            </w:r>
                            <w:r w:rsidR="00F51975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:rsidR="00E50528" w:rsidRDefault="00F51975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505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(Three or more members of the Town Board will be in attendance for discussion purposes.  No final decisions will be made.</w:t>
                            </w:r>
                            <w:r w:rsidR="00E505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04AEE" w:rsidRPr="00CF5461" w:rsidRDefault="00F51975" w:rsidP="00DB1236">
                            <w:pPr>
                              <w:spacing w:line="360" w:lineRule="auto"/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</w:r>
                            <w:r w:rsidR="00D9695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March</w:t>
                            </w:r>
                            <w:r w:rsidR="004344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28</w:t>
                            </w:r>
                            <w:r w:rsidR="00F6393B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r w:rsidR="00C84C1A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="00F6393B" w:rsidRPr="00CF546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</w:p>
                          <w:p w:rsidR="00A00F3C" w:rsidRPr="00F51975" w:rsidRDefault="00A00F3C" w:rsidP="00DB1236">
                            <w:pPr>
                              <w:ind w:right="7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975">
                              <w:rPr>
                                <w:b/>
                                <w:sz w:val="32"/>
                                <w:szCs w:val="32"/>
                              </w:rPr>
                              <w:t>7:00 pm</w:t>
                            </w:r>
                          </w:p>
                          <w:p w:rsidR="00F51975" w:rsidRPr="00F51975" w:rsidRDefault="00F51975" w:rsidP="00DB1236">
                            <w:pPr>
                              <w:ind w:right="750"/>
                              <w:jc w:val="center"/>
                            </w:pPr>
                            <w:r w:rsidRPr="00F51975">
                              <w:t>Charleston Town Hall</w:t>
                            </w:r>
                          </w:p>
                          <w:p w:rsidR="00F51975" w:rsidRPr="00F51975" w:rsidRDefault="00D75B91" w:rsidP="00DB1236">
                            <w:pPr>
                              <w:ind w:right="750"/>
                              <w:jc w:val="center"/>
                            </w:pPr>
                            <w:r>
                              <w:t xml:space="preserve">3454 West </w:t>
                            </w:r>
                            <w:r w:rsidR="00F51975">
                              <w:t>34</w:t>
                            </w:r>
                            <w:r w:rsidR="00F51975" w:rsidRPr="00F51975">
                              <w:t>00 South, Charleston, Utah 84032</w:t>
                            </w:r>
                          </w:p>
                          <w:p w:rsidR="00D9695D" w:rsidRPr="00A00F3C" w:rsidRDefault="00D9695D" w:rsidP="00DB1236">
                            <w:pPr>
                              <w:ind w:right="75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5EE" w:rsidRPr="00660C34" w:rsidRDefault="000C35EE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to Order </w:t>
                            </w:r>
                          </w:p>
                          <w:p w:rsidR="000C35EE" w:rsidRDefault="000C35EE" w:rsidP="00DB123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530"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Default="000C35EE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F51975" w:rsidRDefault="00F51975" w:rsidP="00F51975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975" w:rsidRPr="00660C34" w:rsidRDefault="00F51975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Pledge of Allegiance</w:t>
                            </w:r>
                          </w:p>
                          <w:p w:rsidR="00A00F3C" w:rsidRPr="00A00F3C" w:rsidRDefault="00A00F3C" w:rsidP="00DB1236">
                            <w:pPr>
                              <w:pStyle w:val="ListParagraph"/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5EE" w:rsidRPr="00660C34" w:rsidRDefault="00A00F3C" w:rsidP="00DB12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Approval </w:t>
                            </w:r>
                            <w:r w:rsidR="008C0A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Minutes For </w:t>
                            </w:r>
                            <w:r w:rsidR="00D9695D"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9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28,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434492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519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  <w:p w:rsidR="00A00F3C" w:rsidRPr="00A00F3C" w:rsidRDefault="00A00F3C" w:rsidP="00DB1236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1236" w:rsidRPr="008C0A9F" w:rsidRDefault="00D9695D" w:rsidP="008C0A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Open Meetings Training – </w:t>
                            </w:r>
                            <w:r w:rsidRPr="00D9695D">
                              <w:rPr>
                                <w:sz w:val="28"/>
                                <w:szCs w:val="28"/>
                              </w:rPr>
                              <w:t>Brian Preece</w:t>
                            </w:r>
                          </w:p>
                          <w:p w:rsidR="00DB1236" w:rsidRDefault="00DB1236" w:rsidP="00DB1236">
                            <w:pPr>
                              <w:pStyle w:val="ListParagraph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695D" w:rsidRPr="00F51975" w:rsidRDefault="00D9695D" w:rsidP="000E3A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19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Premises Occupation Discussion with Charleston Town </w:t>
                            </w:r>
                            <w:r w:rsidR="00F51975" w:rsidRPr="00F51975">
                              <w:rPr>
                                <w:b/>
                                <w:sz w:val="28"/>
                                <w:szCs w:val="28"/>
                              </w:rPr>
                              <w:t>Board</w:t>
                            </w:r>
                            <w:r w:rsidRPr="00F519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F51975">
                              <w:rPr>
                                <w:sz w:val="28"/>
                                <w:szCs w:val="28"/>
                              </w:rPr>
                              <w:t xml:space="preserve">Planning Commission and Charleston Town </w:t>
                            </w:r>
                            <w:r w:rsidR="00F51975" w:rsidRPr="00F51975">
                              <w:rPr>
                                <w:sz w:val="28"/>
                                <w:szCs w:val="28"/>
                              </w:rPr>
                              <w:t>Board</w:t>
                            </w:r>
                          </w:p>
                          <w:p w:rsidR="00D9695D" w:rsidRPr="00434492" w:rsidRDefault="00D9695D" w:rsidP="00DB1236">
                            <w:pPr>
                              <w:pStyle w:val="ListParagraph"/>
                              <w:ind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5EE" w:rsidRPr="000C35EE" w:rsidRDefault="000C35EE" w:rsidP="00DB1236">
                            <w:pPr>
                              <w:ind w:right="750" w:firstLine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IV</w:t>
                            </w:r>
                            <w:r w:rsidR="00A00F3C">
                              <w:rPr>
                                <w:sz w:val="28"/>
                                <w:szCs w:val="28"/>
                              </w:rPr>
                              <w:t xml:space="preserve">.   </w:t>
                            </w:r>
                            <w:r w:rsidRPr="00660C34">
                              <w:rPr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402077" w:rsidRPr="00FD3D31" w:rsidRDefault="00402077" w:rsidP="00DB1236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 w:right="7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7B64" w:rsidRPr="00F47B64" w:rsidRDefault="00F47B64" w:rsidP="00E9409C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900" w:hanging="12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45pt;margin-top:10.5pt;width:592.65pt;height:847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95D" w:rsidRDefault="000B244A" w:rsidP="00DB123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Charleston </w:t>
                      </w:r>
                      <w:r w:rsidR="00CF065C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Planning Commission</w:t>
                      </w:r>
                    </w:p>
                    <w:p w:rsidR="00F51975" w:rsidRDefault="00C43B82" w:rsidP="00F5197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ind w:right="75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9695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Work </w:t>
                      </w:r>
                      <w:r w:rsidR="000B244A" w:rsidRPr="00E10A6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Meeting</w:t>
                      </w:r>
                      <w:r w:rsidR="00D9695D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with Town </w:t>
                      </w:r>
                      <w:r w:rsidR="00F51975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:rsidR="00E50528" w:rsidRDefault="00F51975" w:rsidP="00DB1236">
                      <w:pPr>
                        <w:spacing w:line="360" w:lineRule="auto"/>
                        <w:ind w:right="75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505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(Three or more members of the Town Board will </w:t>
                      </w:r>
                      <w:proofErr w:type="gramStart"/>
                      <w:r w:rsidRPr="00E505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be in attendance</w:t>
                      </w:r>
                      <w:proofErr w:type="gramEnd"/>
                      <w:r w:rsidRPr="00E505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for discussion purposes.  No final decisions </w:t>
                      </w:r>
                      <w:proofErr w:type="gramStart"/>
                      <w:r w:rsidRPr="00E505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will be made</w:t>
                      </w:r>
                      <w:proofErr w:type="gramEnd"/>
                      <w:r w:rsidRPr="00E505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  <w:r w:rsidR="00E505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:rsidR="00F04AEE" w:rsidRPr="00CF5461" w:rsidRDefault="00F51975" w:rsidP="00DB1236">
                      <w:pPr>
                        <w:spacing w:line="360" w:lineRule="auto"/>
                        <w:ind w:right="75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</w:r>
                      <w:r w:rsidR="00D9695D">
                        <w:rPr>
                          <w:b/>
                          <w:sz w:val="32"/>
                          <w:szCs w:val="32"/>
                          <w:u w:val="single"/>
                        </w:rPr>
                        <w:t>March</w:t>
                      </w:r>
                      <w:r w:rsidR="004344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28</w:t>
                      </w:r>
                      <w:r w:rsidR="00F6393B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th</w:t>
                      </w:r>
                      <w:r w:rsidR="00C84C1A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="00F6393B" w:rsidRPr="00CF5461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</w:p>
                    <w:p w:rsidR="00A00F3C" w:rsidRPr="00F51975" w:rsidRDefault="00A00F3C" w:rsidP="00DB1236">
                      <w:pPr>
                        <w:ind w:right="7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1975">
                        <w:rPr>
                          <w:b/>
                          <w:sz w:val="32"/>
                          <w:szCs w:val="32"/>
                        </w:rPr>
                        <w:t>7:00 pm</w:t>
                      </w:r>
                    </w:p>
                    <w:p w:rsidR="00F51975" w:rsidRPr="00F51975" w:rsidRDefault="00F51975" w:rsidP="00DB1236">
                      <w:pPr>
                        <w:ind w:right="750"/>
                        <w:jc w:val="center"/>
                      </w:pPr>
                      <w:r w:rsidRPr="00F51975">
                        <w:t>Charleston Town Hall</w:t>
                      </w:r>
                    </w:p>
                    <w:p w:rsidR="00F51975" w:rsidRPr="00F51975" w:rsidRDefault="00D75B91" w:rsidP="00DB1236">
                      <w:pPr>
                        <w:ind w:right="750"/>
                        <w:jc w:val="center"/>
                      </w:pPr>
                      <w:r>
                        <w:t xml:space="preserve">3454 West </w:t>
                      </w:r>
                      <w:r w:rsidR="00F51975">
                        <w:t>34</w:t>
                      </w:r>
                      <w:r w:rsidR="00F51975" w:rsidRPr="00F51975">
                        <w:t>00 South, Charleston, Utah 84032</w:t>
                      </w:r>
                    </w:p>
                    <w:p w:rsidR="00D9695D" w:rsidRPr="00A00F3C" w:rsidRDefault="00D9695D" w:rsidP="00DB1236">
                      <w:pPr>
                        <w:ind w:right="75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C35EE" w:rsidRPr="00660C34" w:rsidRDefault="000C35EE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Call to Order </w:t>
                      </w:r>
                    </w:p>
                    <w:p w:rsidR="000C35EE" w:rsidRDefault="000C35EE" w:rsidP="00DB123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530" w:right="750"/>
                        <w:rPr>
                          <w:sz w:val="28"/>
                          <w:szCs w:val="28"/>
                        </w:rPr>
                      </w:pPr>
                    </w:p>
                    <w:p w:rsidR="000C35EE" w:rsidRDefault="000C35EE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>Opening Prayer</w:t>
                      </w:r>
                    </w:p>
                    <w:p w:rsidR="00F51975" w:rsidRDefault="00F51975" w:rsidP="00F51975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F51975" w:rsidRPr="00660C34" w:rsidRDefault="00F51975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Pledge of Allegiance</w:t>
                      </w:r>
                    </w:p>
                    <w:p w:rsidR="00A00F3C" w:rsidRPr="00A00F3C" w:rsidRDefault="00A00F3C" w:rsidP="00DB1236">
                      <w:pPr>
                        <w:pStyle w:val="ListParagraph"/>
                        <w:ind w:right="750"/>
                        <w:rPr>
                          <w:sz w:val="28"/>
                          <w:szCs w:val="28"/>
                        </w:rPr>
                      </w:pPr>
                    </w:p>
                    <w:p w:rsidR="000C35EE" w:rsidRPr="00660C34" w:rsidRDefault="00A00F3C" w:rsidP="00DB12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Approval </w:t>
                      </w:r>
                      <w:r w:rsidR="008C0A9F"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Minutes For </w:t>
                      </w:r>
                      <w:r w:rsidR="00D9695D"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1975">
                        <w:rPr>
                          <w:b/>
                          <w:sz w:val="28"/>
                          <w:szCs w:val="28"/>
                        </w:rPr>
                        <w:t xml:space="preserve">28,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434492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F51975">
                        <w:rPr>
                          <w:b/>
                          <w:sz w:val="28"/>
                          <w:szCs w:val="28"/>
                        </w:rPr>
                        <w:t xml:space="preserve"> Meeting</w:t>
                      </w:r>
                    </w:p>
                    <w:p w:rsidR="00A00F3C" w:rsidRPr="00A00F3C" w:rsidRDefault="00A00F3C" w:rsidP="00DB1236">
                      <w:p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sz w:val="28"/>
                          <w:szCs w:val="28"/>
                        </w:rPr>
                      </w:pPr>
                    </w:p>
                    <w:p w:rsidR="00DB1236" w:rsidRPr="008C0A9F" w:rsidRDefault="00D9695D" w:rsidP="008C0A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Open Meetings Training – </w:t>
                      </w:r>
                      <w:r w:rsidRPr="00D9695D">
                        <w:rPr>
                          <w:sz w:val="28"/>
                          <w:szCs w:val="28"/>
                        </w:rPr>
                        <w:t>Brian Preece</w:t>
                      </w:r>
                    </w:p>
                    <w:p w:rsidR="00DB1236" w:rsidRDefault="00DB1236" w:rsidP="00DB1236">
                      <w:pPr>
                        <w:pStyle w:val="ListParagraph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695D" w:rsidRPr="00F51975" w:rsidRDefault="00D9695D" w:rsidP="000E3A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  <w:r w:rsidRPr="00F51975">
                        <w:rPr>
                          <w:b/>
                          <w:sz w:val="28"/>
                          <w:szCs w:val="28"/>
                        </w:rPr>
                        <w:t xml:space="preserve">Premises Occupation Discussion with Charleston Town </w:t>
                      </w:r>
                      <w:r w:rsidR="00F51975" w:rsidRPr="00F51975">
                        <w:rPr>
                          <w:b/>
                          <w:sz w:val="28"/>
                          <w:szCs w:val="28"/>
                        </w:rPr>
                        <w:t>Board</w:t>
                      </w:r>
                      <w:r w:rsidRPr="00F51975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Pr="00F51975">
                        <w:rPr>
                          <w:sz w:val="28"/>
                          <w:szCs w:val="28"/>
                        </w:rPr>
                        <w:t xml:space="preserve">Planning Commission and Charleston Town </w:t>
                      </w:r>
                      <w:r w:rsidR="00F51975" w:rsidRPr="00F51975">
                        <w:rPr>
                          <w:sz w:val="28"/>
                          <w:szCs w:val="28"/>
                        </w:rPr>
                        <w:t>Board</w:t>
                      </w:r>
                    </w:p>
                    <w:p w:rsidR="00D9695D" w:rsidRPr="00434492" w:rsidRDefault="00D9695D" w:rsidP="00DB1236">
                      <w:pPr>
                        <w:pStyle w:val="ListParagraph"/>
                        <w:ind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5EE" w:rsidRPr="000C35EE" w:rsidRDefault="000C35EE" w:rsidP="00DB1236">
                      <w:pPr>
                        <w:ind w:right="750" w:firstLine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IV</w:t>
                      </w:r>
                      <w:r w:rsidR="00A00F3C">
                        <w:rPr>
                          <w:sz w:val="28"/>
                          <w:szCs w:val="28"/>
                        </w:rPr>
                        <w:t xml:space="preserve">.   </w:t>
                      </w:r>
                      <w:r w:rsidRPr="00660C34">
                        <w:rPr>
                          <w:b/>
                          <w:sz w:val="28"/>
                          <w:szCs w:val="28"/>
                        </w:rPr>
                        <w:t>Adjournment</w:t>
                      </w:r>
                    </w:p>
                    <w:p w:rsidR="00402077" w:rsidRPr="00FD3D31" w:rsidRDefault="00402077" w:rsidP="00DB1236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 w:right="75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7B64" w:rsidRPr="00F47B64" w:rsidRDefault="00F47B64" w:rsidP="00E9409C">
                      <w:pPr>
                        <w:tabs>
                          <w:tab w:val="decimal" w:pos="720"/>
                          <w:tab w:val="left" w:pos="1260"/>
                        </w:tabs>
                        <w:ind w:left="900" w:hanging="12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D96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450" w:bottom="1440" w:left="450" w:header="0" w:footer="720" w:gutter="0"/>
      <w:pgBorders w:offsetFrom="page">
        <w:top w:val="thickThinMediumGap" w:sz="24" w:space="24" w:color="FFFF00"/>
        <w:left w:val="thickThinMediumGap" w:sz="24" w:space="24" w:color="FFFF00"/>
        <w:bottom w:val="thickThinMediumGap" w:sz="24" w:space="24" w:color="FFFF00"/>
        <w:right w:val="thickThinMediumGap" w:sz="24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9C" w:rsidRDefault="0049179C" w:rsidP="00D91FAE">
      <w:pPr>
        <w:spacing w:line="240" w:lineRule="auto"/>
      </w:pPr>
      <w:r>
        <w:separator/>
      </w:r>
    </w:p>
  </w:endnote>
  <w:endnote w:type="continuationSeparator" w:id="0">
    <w:p w:rsidR="0049179C" w:rsidRDefault="0049179C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9C" w:rsidRDefault="0049179C" w:rsidP="00D91FAE">
      <w:pPr>
        <w:spacing w:line="240" w:lineRule="auto"/>
      </w:pPr>
      <w:r>
        <w:separator/>
      </w:r>
    </w:p>
  </w:footnote>
  <w:footnote w:type="continuationSeparator" w:id="0">
    <w:p w:rsidR="0049179C" w:rsidRDefault="0049179C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745C8B50"/>
    <w:lvl w:ilvl="0" w:tplc="EDBCD58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64C85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35EE"/>
    <w:rsid w:val="000C61AC"/>
    <w:rsid w:val="000D1A09"/>
    <w:rsid w:val="000D6FE5"/>
    <w:rsid w:val="000D758C"/>
    <w:rsid w:val="000E2C05"/>
    <w:rsid w:val="000E4A7D"/>
    <w:rsid w:val="000F090E"/>
    <w:rsid w:val="001074EB"/>
    <w:rsid w:val="00112941"/>
    <w:rsid w:val="00113B82"/>
    <w:rsid w:val="00123C8A"/>
    <w:rsid w:val="0012494D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51027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1741"/>
    <w:rsid w:val="001C26ED"/>
    <w:rsid w:val="001C3E02"/>
    <w:rsid w:val="001C5E82"/>
    <w:rsid w:val="001D0E54"/>
    <w:rsid w:val="001D10D3"/>
    <w:rsid w:val="001D1D8F"/>
    <w:rsid w:val="001D2B70"/>
    <w:rsid w:val="001F2111"/>
    <w:rsid w:val="00202B8F"/>
    <w:rsid w:val="002132E6"/>
    <w:rsid w:val="002228EF"/>
    <w:rsid w:val="00222F3F"/>
    <w:rsid w:val="002244B9"/>
    <w:rsid w:val="00234691"/>
    <w:rsid w:val="00240493"/>
    <w:rsid w:val="002426E1"/>
    <w:rsid w:val="00244D68"/>
    <w:rsid w:val="002502E3"/>
    <w:rsid w:val="002548EA"/>
    <w:rsid w:val="002645BE"/>
    <w:rsid w:val="002709D4"/>
    <w:rsid w:val="0027493B"/>
    <w:rsid w:val="00290AEB"/>
    <w:rsid w:val="00291BDB"/>
    <w:rsid w:val="00291C1D"/>
    <w:rsid w:val="002A1854"/>
    <w:rsid w:val="002A64BC"/>
    <w:rsid w:val="002A6FB5"/>
    <w:rsid w:val="002A7EFA"/>
    <w:rsid w:val="002B1F98"/>
    <w:rsid w:val="002B35A2"/>
    <w:rsid w:val="002B4DCF"/>
    <w:rsid w:val="002B6518"/>
    <w:rsid w:val="002B6638"/>
    <w:rsid w:val="002C0BAA"/>
    <w:rsid w:val="002C1B04"/>
    <w:rsid w:val="002C524C"/>
    <w:rsid w:val="002E641D"/>
    <w:rsid w:val="002F149B"/>
    <w:rsid w:val="002F6651"/>
    <w:rsid w:val="002F6770"/>
    <w:rsid w:val="00302186"/>
    <w:rsid w:val="0030267C"/>
    <w:rsid w:val="003035FE"/>
    <w:rsid w:val="00307DE9"/>
    <w:rsid w:val="0031026A"/>
    <w:rsid w:val="00316809"/>
    <w:rsid w:val="00323B86"/>
    <w:rsid w:val="00341BBB"/>
    <w:rsid w:val="00342D1B"/>
    <w:rsid w:val="003541AD"/>
    <w:rsid w:val="00355264"/>
    <w:rsid w:val="0035740A"/>
    <w:rsid w:val="00375881"/>
    <w:rsid w:val="00376560"/>
    <w:rsid w:val="0039017A"/>
    <w:rsid w:val="0039277E"/>
    <w:rsid w:val="00393D1A"/>
    <w:rsid w:val="003A4BFF"/>
    <w:rsid w:val="003B0E88"/>
    <w:rsid w:val="003B41D3"/>
    <w:rsid w:val="003B45DA"/>
    <w:rsid w:val="003B7E2E"/>
    <w:rsid w:val="003C63F6"/>
    <w:rsid w:val="003D5404"/>
    <w:rsid w:val="00402077"/>
    <w:rsid w:val="004072D7"/>
    <w:rsid w:val="00415770"/>
    <w:rsid w:val="00416A17"/>
    <w:rsid w:val="00434492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179C"/>
    <w:rsid w:val="00494ACC"/>
    <w:rsid w:val="00496B7C"/>
    <w:rsid w:val="004A1413"/>
    <w:rsid w:val="004B5401"/>
    <w:rsid w:val="004B5B80"/>
    <w:rsid w:val="004C61DD"/>
    <w:rsid w:val="004D08A7"/>
    <w:rsid w:val="004D3F93"/>
    <w:rsid w:val="00507D73"/>
    <w:rsid w:val="00514AF6"/>
    <w:rsid w:val="00514FA5"/>
    <w:rsid w:val="00526813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170C0"/>
    <w:rsid w:val="00622B66"/>
    <w:rsid w:val="006259E6"/>
    <w:rsid w:val="00630B32"/>
    <w:rsid w:val="00631E64"/>
    <w:rsid w:val="0063342B"/>
    <w:rsid w:val="00647BFC"/>
    <w:rsid w:val="0065329C"/>
    <w:rsid w:val="00660C34"/>
    <w:rsid w:val="0066175D"/>
    <w:rsid w:val="00670B0C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C718D"/>
    <w:rsid w:val="006D1CAD"/>
    <w:rsid w:val="006D2C50"/>
    <w:rsid w:val="006F6221"/>
    <w:rsid w:val="007021AC"/>
    <w:rsid w:val="00705109"/>
    <w:rsid w:val="007133CE"/>
    <w:rsid w:val="00726151"/>
    <w:rsid w:val="007539DA"/>
    <w:rsid w:val="00771497"/>
    <w:rsid w:val="007740A7"/>
    <w:rsid w:val="00777F53"/>
    <w:rsid w:val="00786375"/>
    <w:rsid w:val="00786455"/>
    <w:rsid w:val="0079383D"/>
    <w:rsid w:val="007A5296"/>
    <w:rsid w:val="007B1266"/>
    <w:rsid w:val="007B2A1B"/>
    <w:rsid w:val="007D49B1"/>
    <w:rsid w:val="007D4A17"/>
    <w:rsid w:val="007E3A83"/>
    <w:rsid w:val="007F078D"/>
    <w:rsid w:val="007F4B52"/>
    <w:rsid w:val="008214AA"/>
    <w:rsid w:val="00835015"/>
    <w:rsid w:val="00837B21"/>
    <w:rsid w:val="008450BF"/>
    <w:rsid w:val="0084656D"/>
    <w:rsid w:val="00851B6C"/>
    <w:rsid w:val="00857F87"/>
    <w:rsid w:val="00864227"/>
    <w:rsid w:val="00884659"/>
    <w:rsid w:val="0089424F"/>
    <w:rsid w:val="008A2C86"/>
    <w:rsid w:val="008A2F0E"/>
    <w:rsid w:val="008A6446"/>
    <w:rsid w:val="008C0A9F"/>
    <w:rsid w:val="008D35EA"/>
    <w:rsid w:val="008D4002"/>
    <w:rsid w:val="008D4BDD"/>
    <w:rsid w:val="008E065D"/>
    <w:rsid w:val="008F02F4"/>
    <w:rsid w:val="008F37C0"/>
    <w:rsid w:val="0090273A"/>
    <w:rsid w:val="00904B1E"/>
    <w:rsid w:val="009162FE"/>
    <w:rsid w:val="00920173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841CE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0F3C"/>
    <w:rsid w:val="00A02D4D"/>
    <w:rsid w:val="00A17D98"/>
    <w:rsid w:val="00A2139A"/>
    <w:rsid w:val="00A23676"/>
    <w:rsid w:val="00A2437C"/>
    <w:rsid w:val="00A36026"/>
    <w:rsid w:val="00A37B4B"/>
    <w:rsid w:val="00A50630"/>
    <w:rsid w:val="00A7054B"/>
    <w:rsid w:val="00A74BFA"/>
    <w:rsid w:val="00A80578"/>
    <w:rsid w:val="00A82D2C"/>
    <w:rsid w:val="00A83345"/>
    <w:rsid w:val="00A838CA"/>
    <w:rsid w:val="00A93C22"/>
    <w:rsid w:val="00A955CD"/>
    <w:rsid w:val="00AA1720"/>
    <w:rsid w:val="00AB00C4"/>
    <w:rsid w:val="00AB3B03"/>
    <w:rsid w:val="00AC1B95"/>
    <w:rsid w:val="00AC63F8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BF7A63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84C1A"/>
    <w:rsid w:val="00C90333"/>
    <w:rsid w:val="00CA2311"/>
    <w:rsid w:val="00CD3C17"/>
    <w:rsid w:val="00CD5934"/>
    <w:rsid w:val="00CD6DC8"/>
    <w:rsid w:val="00CE0CDD"/>
    <w:rsid w:val="00CE4A60"/>
    <w:rsid w:val="00CF065C"/>
    <w:rsid w:val="00CF5461"/>
    <w:rsid w:val="00D12D40"/>
    <w:rsid w:val="00D17724"/>
    <w:rsid w:val="00D1783D"/>
    <w:rsid w:val="00D21D2D"/>
    <w:rsid w:val="00D261D6"/>
    <w:rsid w:val="00D307B6"/>
    <w:rsid w:val="00D44D74"/>
    <w:rsid w:val="00D575F0"/>
    <w:rsid w:val="00D67F93"/>
    <w:rsid w:val="00D747AA"/>
    <w:rsid w:val="00D75B91"/>
    <w:rsid w:val="00D8086B"/>
    <w:rsid w:val="00D81729"/>
    <w:rsid w:val="00D8258B"/>
    <w:rsid w:val="00D87D6E"/>
    <w:rsid w:val="00D91706"/>
    <w:rsid w:val="00D91FAE"/>
    <w:rsid w:val="00D96251"/>
    <w:rsid w:val="00D9695D"/>
    <w:rsid w:val="00DA7EE5"/>
    <w:rsid w:val="00DB1236"/>
    <w:rsid w:val="00DB73DA"/>
    <w:rsid w:val="00DB7974"/>
    <w:rsid w:val="00DE4571"/>
    <w:rsid w:val="00DE50DC"/>
    <w:rsid w:val="00DF7C76"/>
    <w:rsid w:val="00E035A9"/>
    <w:rsid w:val="00E047A4"/>
    <w:rsid w:val="00E072EE"/>
    <w:rsid w:val="00E10A6D"/>
    <w:rsid w:val="00E22E4F"/>
    <w:rsid w:val="00E24E35"/>
    <w:rsid w:val="00E26535"/>
    <w:rsid w:val="00E37937"/>
    <w:rsid w:val="00E45143"/>
    <w:rsid w:val="00E50528"/>
    <w:rsid w:val="00E57E93"/>
    <w:rsid w:val="00E60F59"/>
    <w:rsid w:val="00E7441B"/>
    <w:rsid w:val="00E75A83"/>
    <w:rsid w:val="00E76BD3"/>
    <w:rsid w:val="00E93DF5"/>
    <w:rsid w:val="00E9409C"/>
    <w:rsid w:val="00EA60A5"/>
    <w:rsid w:val="00EB1DA2"/>
    <w:rsid w:val="00EC070E"/>
    <w:rsid w:val="00EC7F48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47B64"/>
    <w:rsid w:val="00F51975"/>
    <w:rsid w:val="00F52170"/>
    <w:rsid w:val="00F55518"/>
    <w:rsid w:val="00F6393B"/>
    <w:rsid w:val="00F66EC6"/>
    <w:rsid w:val="00F8160F"/>
    <w:rsid w:val="00F83478"/>
    <w:rsid w:val="00F86407"/>
    <w:rsid w:val="00F871B8"/>
    <w:rsid w:val="00F91641"/>
    <w:rsid w:val="00F922E4"/>
    <w:rsid w:val="00F92C0E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A52E-8EEB-4D26-99C6-5BB54F87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Charleston</dc:creator>
  <cp:lastModifiedBy>Clerk</cp:lastModifiedBy>
  <cp:revision>2</cp:revision>
  <cp:lastPrinted>2018-10-23T17:45:00Z</cp:lastPrinted>
  <dcterms:created xsi:type="dcterms:W3CDTF">2019-03-25T18:58:00Z</dcterms:created>
  <dcterms:modified xsi:type="dcterms:W3CDTF">2019-03-25T18:58:00Z</dcterms:modified>
</cp:coreProperties>
</file>